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104" w:rsidRPr="00927D0C" w:rsidRDefault="00927D0C" w:rsidP="00927D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7D0C">
        <w:rPr>
          <w:rFonts w:ascii="Times New Roman" w:hAnsi="Times New Roman" w:cs="Times New Roman"/>
          <w:sz w:val="24"/>
          <w:szCs w:val="24"/>
        </w:rPr>
        <w:t>УТВЕРЖДАЮ</w:t>
      </w:r>
    </w:p>
    <w:p w:rsidR="00927D0C" w:rsidRPr="00927D0C" w:rsidRDefault="00927D0C" w:rsidP="00927D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7D0C">
        <w:rPr>
          <w:rFonts w:ascii="Times New Roman" w:hAnsi="Times New Roman" w:cs="Times New Roman"/>
          <w:sz w:val="24"/>
          <w:szCs w:val="24"/>
        </w:rPr>
        <w:t>Директор МБОУ СОШ №30</w:t>
      </w:r>
    </w:p>
    <w:p w:rsidR="00927D0C" w:rsidRPr="00927D0C" w:rsidRDefault="00927D0C" w:rsidP="00927D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7D0C">
        <w:rPr>
          <w:rFonts w:ascii="Times New Roman" w:hAnsi="Times New Roman" w:cs="Times New Roman"/>
          <w:sz w:val="24"/>
          <w:szCs w:val="24"/>
        </w:rPr>
        <w:t xml:space="preserve">____________И. М </w:t>
      </w:r>
      <w:proofErr w:type="spellStart"/>
      <w:r w:rsidRPr="00927D0C">
        <w:rPr>
          <w:rFonts w:ascii="Times New Roman" w:hAnsi="Times New Roman" w:cs="Times New Roman"/>
          <w:sz w:val="24"/>
          <w:szCs w:val="24"/>
        </w:rPr>
        <w:t>Почепня</w:t>
      </w:r>
      <w:proofErr w:type="spellEnd"/>
    </w:p>
    <w:p w:rsidR="00927D0C" w:rsidRDefault="00927D0C" w:rsidP="00927D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7D0C">
        <w:rPr>
          <w:rFonts w:ascii="Times New Roman" w:hAnsi="Times New Roman" w:cs="Times New Roman"/>
          <w:sz w:val="24"/>
          <w:szCs w:val="24"/>
        </w:rPr>
        <w:t>«____» _________2024 года</w:t>
      </w:r>
    </w:p>
    <w:p w:rsidR="00927D0C" w:rsidRDefault="00927D0C" w:rsidP="00927D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7D0C" w:rsidRDefault="00927D0C" w:rsidP="00927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D0C" w:rsidRDefault="00927D0C" w:rsidP="00927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BA3" w:rsidRDefault="002F4BA3" w:rsidP="00927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D0C" w:rsidRDefault="00927D0C" w:rsidP="00927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по внеурочной деятельности</w:t>
      </w:r>
    </w:p>
    <w:p w:rsidR="00927D0C" w:rsidRDefault="00927D0C" w:rsidP="00927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психолого-педагогического класса</w:t>
      </w:r>
    </w:p>
    <w:p w:rsidR="00927D0C" w:rsidRDefault="00927D0C" w:rsidP="00927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2024-2025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</w:p>
    <w:p w:rsidR="00F6153A" w:rsidRDefault="00F6153A" w:rsidP="00927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BA3" w:rsidRDefault="002F4BA3" w:rsidP="00927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2268"/>
        <w:gridCol w:w="2120"/>
      </w:tblGrid>
      <w:tr w:rsidR="00F6153A" w:rsidTr="008B1702">
        <w:tc>
          <w:tcPr>
            <w:tcW w:w="1980" w:type="dxa"/>
          </w:tcPr>
          <w:p w:rsidR="00F6153A" w:rsidRPr="00F6153A" w:rsidRDefault="00F6153A" w:rsidP="00927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F6153A" w:rsidRDefault="00F6153A" w:rsidP="00927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8B1702">
              <w:rPr>
                <w:rFonts w:ascii="Times New Roman" w:hAnsi="Times New Roman" w:cs="Times New Roman"/>
                <w:b/>
                <w:sz w:val="24"/>
                <w:szCs w:val="24"/>
              </w:rPr>
              <w:t>/форма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68" w:type="dxa"/>
          </w:tcPr>
          <w:p w:rsidR="00F6153A" w:rsidRDefault="008B1702" w:rsidP="00927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="00F6153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20" w:type="dxa"/>
          </w:tcPr>
          <w:p w:rsidR="00F6153A" w:rsidRDefault="00F6153A" w:rsidP="00927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6153A" w:rsidTr="008B1702">
        <w:tc>
          <w:tcPr>
            <w:tcW w:w="1980" w:type="dxa"/>
          </w:tcPr>
          <w:p w:rsidR="00F6153A" w:rsidRPr="002F4BA3" w:rsidRDefault="009F6C3A" w:rsidP="0092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05.09.2024г.</w:t>
            </w:r>
          </w:p>
          <w:p w:rsidR="009F6C3A" w:rsidRPr="002F4BA3" w:rsidRDefault="009F6C3A" w:rsidP="0092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(в течении года)</w:t>
            </w:r>
          </w:p>
        </w:tc>
        <w:tc>
          <w:tcPr>
            <w:tcW w:w="2977" w:type="dxa"/>
          </w:tcPr>
          <w:p w:rsidR="00F6153A" w:rsidRPr="002F4BA3" w:rsidRDefault="00F6153A" w:rsidP="0092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Курс «Россия – мои горизонты»</w:t>
            </w:r>
          </w:p>
        </w:tc>
        <w:tc>
          <w:tcPr>
            <w:tcW w:w="2268" w:type="dxa"/>
          </w:tcPr>
          <w:p w:rsidR="00F6153A" w:rsidRPr="002F4BA3" w:rsidRDefault="00D064A1" w:rsidP="0092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  <w:tc>
          <w:tcPr>
            <w:tcW w:w="2120" w:type="dxa"/>
          </w:tcPr>
          <w:p w:rsidR="00D064A1" w:rsidRPr="002F4BA3" w:rsidRDefault="00D064A1" w:rsidP="00D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Табунщикова</w:t>
            </w:r>
            <w:proofErr w:type="spellEnd"/>
            <w:r w:rsidRPr="002F4BA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D064A1" w:rsidRPr="002F4BA3" w:rsidRDefault="00D064A1" w:rsidP="00D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Дидук</w:t>
            </w:r>
            <w:proofErr w:type="spellEnd"/>
            <w:r w:rsidRPr="002F4BA3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F6153A" w:rsidTr="008B1702">
        <w:tc>
          <w:tcPr>
            <w:tcW w:w="1980" w:type="dxa"/>
          </w:tcPr>
          <w:p w:rsidR="00F6153A" w:rsidRPr="002F4BA3" w:rsidRDefault="009F6C3A" w:rsidP="0092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06.09.2024г.</w:t>
            </w:r>
          </w:p>
          <w:p w:rsidR="009F6C3A" w:rsidRPr="002F4BA3" w:rsidRDefault="009F6C3A" w:rsidP="0092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(в течении года)</w:t>
            </w:r>
          </w:p>
        </w:tc>
        <w:tc>
          <w:tcPr>
            <w:tcW w:w="2977" w:type="dxa"/>
          </w:tcPr>
          <w:p w:rsidR="00F6153A" w:rsidRPr="002F4BA3" w:rsidRDefault="00F6153A" w:rsidP="0092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Классные часы. Модуль «Профориентация»</w:t>
            </w:r>
          </w:p>
        </w:tc>
        <w:tc>
          <w:tcPr>
            <w:tcW w:w="2268" w:type="dxa"/>
          </w:tcPr>
          <w:p w:rsidR="00F6153A" w:rsidRPr="002F4BA3" w:rsidRDefault="00D064A1" w:rsidP="0092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  <w:tc>
          <w:tcPr>
            <w:tcW w:w="2120" w:type="dxa"/>
          </w:tcPr>
          <w:p w:rsidR="00F6153A" w:rsidRPr="002F4BA3" w:rsidRDefault="00D064A1" w:rsidP="0092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Табунщикова</w:t>
            </w:r>
            <w:proofErr w:type="spellEnd"/>
            <w:r w:rsidRPr="002F4BA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D064A1" w:rsidRPr="002F4BA3" w:rsidRDefault="00D064A1" w:rsidP="0092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Дидук</w:t>
            </w:r>
            <w:proofErr w:type="spellEnd"/>
            <w:r w:rsidRPr="002F4BA3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F6153A" w:rsidTr="008B1702">
        <w:tc>
          <w:tcPr>
            <w:tcW w:w="1980" w:type="dxa"/>
          </w:tcPr>
          <w:p w:rsidR="00F6153A" w:rsidRPr="002F4BA3" w:rsidRDefault="009F6C3A" w:rsidP="0092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  <w:r w:rsidR="00D064A1" w:rsidRPr="002F4B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2F4BA3">
              <w:rPr>
                <w:rFonts w:ascii="Times New Roman" w:hAnsi="Times New Roman" w:cs="Times New Roman"/>
                <w:sz w:val="24"/>
                <w:szCs w:val="24"/>
              </w:rPr>
              <w:t xml:space="preserve"> по 20.12.2024г.</w:t>
            </w:r>
          </w:p>
        </w:tc>
        <w:tc>
          <w:tcPr>
            <w:tcW w:w="2977" w:type="dxa"/>
          </w:tcPr>
          <w:p w:rsidR="00F6153A" w:rsidRPr="002F4BA3" w:rsidRDefault="00F6153A" w:rsidP="0092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Курс прохождения профессиональной пробы «Я –учитель»</w:t>
            </w:r>
          </w:p>
        </w:tc>
        <w:tc>
          <w:tcPr>
            <w:tcW w:w="2268" w:type="dxa"/>
          </w:tcPr>
          <w:p w:rsidR="00F6153A" w:rsidRPr="002F4BA3" w:rsidRDefault="00D064A1" w:rsidP="0092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  <w:tc>
          <w:tcPr>
            <w:tcW w:w="2120" w:type="dxa"/>
          </w:tcPr>
          <w:p w:rsidR="00F6153A" w:rsidRPr="002F4BA3" w:rsidRDefault="00D064A1" w:rsidP="0092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Табунщикова</w:t>
            </w:r>
            <w:proofErr w:type="spellEnd"/>
            <w:r w:rsidRPr="002F4BA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D064A1" w:rsidRPr="002F4BA3" w:rsidRDefault="00D064A1" w:rsidP="0092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Дидук</w:t>
            </w:r>
            <w:proofErr w:type="spellEnd"/>
            <w:r w:rsidRPr="002F4BA3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8B1702" w:rsidTr="008B1702">
        <w:tc>
          <w:tcPr>
            <w:tcW w:w="1980" w:type="dxa"/>
          </w:tcPr>
          <w:p w:rsidR="008B1702" w:rsidRPr="002F4BA3" w:rsidRDefault="008B1702" w:rsidP="008B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7" w:type="dxa"/>
          </w:tcPr>
          <w:p w:rsidR="008B1702" w:rsidRDefault="008B1702" w:rsidP="008B17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Организованные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перемены</w:t>
            </w:r>
          </w:p>
        </w:tc>
        <w:tc>
          <w:tcPr>
            <w:tcW w:w="2268" w:type="dxa"/>
          </w:tcPr>
          <w:p w:rsidR="008B1702" w:rsidRPr="002F4BA3" w:rsidRDefault="008B1702" w:rsidP="008B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  <w:tc>
          <w:tcPr>
            <w:tcW w:w="2120" w:type="dxa"/>
          </w:tcPr>
          <w:p w:rsidR="008B1702" w:rsidRPr="002F4BA3" w:rsidRDefault="008B1702" w:rsidP="008B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Падалко С.Н.</w:t>
            </w:r>
          </w:p>
          <w:p w:rsidR="008B1702" w:rsidRPr="002F4BA3" w:rsidRDefault="008B1702" w:rsidP="008B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Фиялова</w:t>
            </w:r>
            <w:proofErr w:type="spellEnd"/>
            <w:r w:rsidRPr="002F4BA3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8B1702" w:rsidTr="008B1702">
        <w:tc>
          <w:tcPr>
            <w:tcW w:w="1980" w:type="dxa"/>
          </w:tcPr>
          <w:p w:rsidR="008B1702" w:rsidRPr="002F4BA3" w:rsidRDefault="008B1702" w:rsidP="008B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03.10.2024г.</w:t>
            </w:r>
          </w:p>
          <w:p w:rsidR="008B1702" w:rsidRPr="002F4BA3" w:rsidRDefault="008B1702" w:rsidP="008B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(в течении дня)</w:t>
            </w:r>
          </w:p>
        </w:tc>
        <w:tc>
          <w:tcPr>
            <w:tcW w:w="2977" w:type="dxa"/>
          </w:tcPr>
          <w:p w:rsidR="008B1702" w:rsidRPr="008B1702" w:rsidRDefault="008B1702" w:rsidP="008B17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самоуправления.</w:t>
            </w:r>
          </w:p>
        </w:tc>
        <w:tc>
          <w:tcPr>
            <w:tcW w:w="2268" w:type="dxa"/>
          </w:tcPr>
          <w:p w:rsidR="008B1702" w:rsidRPr="002F4BA3" w:rsidRDefault="008B1702" w:rsidP="008B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  <w:tc>
          <w:tcPr>
            <w:tcW w:w="2120" w:type="dxa"/>
          </w:tcPr>
          <w:p w:rsidR="008B1702" w:rsidRPr="002F4BA3" w:rsidRDefault="008B1702" w:rsidP="008B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Падалко С.Н.</w:t>
            </w:r>
          </w:p>
          <w:p w:rsidR="008B1702" w:rsidRPr="002F4BA3" w:rsidRDefault="008B1702" w:rsidP="008B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Фиялова</w:t>
            </w:r>
            <w:proofErr w:type="spellEnd"/>
            <w:r w:rsidRPr="002F4BA3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8B1702" w:rsidTr="008B1702">
        <w:tc>
          <w:tcPr>
            <w:tcW w:w="1980" w:type="dxa"/>
          </w:tcPr>
          <w:p w:rsidR="008B1702" w:rsidRPr="002F4BA3" w:rsidRDefault="008B1702" w:rsidP="008B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07.02.2025г.</w:t>
            </w:r>
          </w:p>
          <w:p w:rsidR="008B1702" w:rsidRPr="002F4BA3" w:rsidRDefault="008B1702" w:rsidP="008B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(в течении дня)</w:t>
            </w:r>
          </w:p>
        </w:tc>
        <w:tc>
          <w:tcPr>
            <w:tcW w:w="2977" w:type="dxa"/>
          </w:tcPr>
          <w:p w:rsidR="008B1702" w:rsidRPr="002F4BA3" w:rsidRDefault="008B1702" w:rsidP="008B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День психологии</w:t>
            </w:r>
          </w:p>
        </w:tc>
        <w:tc>
          <w:tcPr>
            <w:tcW w:w="2268" w:type="dxa"/>
          </w:tcPr>
          <w:p w:rsidR="008B1702" w:rsidRPr="002F4BA3" w:rsidRDefault="008B1702" w:rsidP="008B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  <w:tc>
          <w:tcPr>
            <w:tcW w:w="2120" w:type="dxa"/>
          </w:tcPr>
          <w:p w:rsidR="008B1702" w:rsidRPr="002F4BA3" w:rsidRDefault="008B1702" w:rsidP="008B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Плевако К.И.</w:t>
            </w:r>
          </w:p>
          <w:p w:rsidR="008B1702" w:rsidRPr="002F4BA3" w:rsidRDefault="008B1702" w:rsidP="008B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Табунщикова</w:t>
            </w:r>
            <w:proofErr w:type="spellEnd"/>
            <w:r w:rsidRPr="002F4BA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8B1702" w:rsidRPr="002F4BA3" w:rsidRDefault="008B1702" w:rsidP="008B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Дидук</w:t>
            </w:r>
            <w:proofErr w:type="spellEnd"/>
            <w:r w:rsidRPr="002F4BA3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8B1702" w:rsidTr="008B1702">
        <w:tc>
          <w:tcPr>
            <w:tcW w:w="1980" w:type="dxa"/>
          </w:tcPr>
          <w:p w:rsidR="008B1702" w:rsidRPr="002F4BA3" w:rsidRDefault="008B1702" w:rsidP="008B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01.10.2024г.</w:t>
            </w:r>
          </w:p>
          <w:p w:rsidR="008B1702" w:rsidRPr="002F4BA3" w:rsidRDefault="008B1702" w:rsidP="008B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(в течении дня)</w:t>
            </w:r>
          </w:p>
        </w:tc>
        <w:tc>
          <w:tcPr>
            <w:tcW w:w="2977" w:type="dxa"/>
          </w:tcPr>
          <w:p w:rsidR="008B1702" w:rsidRPr="002F4BA3" w:rsidRDefault="008B1702" w:rsidP="008B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День благодарности и уважения</w:t>
            </w:r>
          </w:p>
        </w:tc>
        <w:tc>
          <w:tcPr>
            <w:tcW w:w="2268" w:type="dxa"/>
          </w:tcPr>
          <w:p w:rsidR="008B1702" w:rsidRPr="002F4BA3" w:rsidRDefault="008B1702" w:rsidP="008B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  <w:tc>
          <w:tcPr>
            <w:tcW w:w="2120" w:type="dxa"/>
          </w:tcPr>
          <w:p w:rsidR="008B1702" w:rsidRPr="002F4BA3" w:rsidRDefault="008B1702" w:rsidP="008B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Фиялова</w:t>
            </w:r>
            <w:proofErr w:type="spellEnd"/>
            <w:r w:rsidRPr="002F4BA3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8B1702" w:rsidRPr="002F4BA3" w:rsidRDefault="008B1702" w:rsidP="008B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Табунщикова</w:t>
            </w:r>
            <w:proofErr w:type="spellEnd"/>
            <w:r w:rsidRPr="002F4BA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8B1702" w:rsidRPr="002F4BA3" w:rsidRDefault="008B1702" w:rsidP="008B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Дидук</w:t>
            </w:r>
            <w:proofErr w:type="spellEnd"/>
            <w:r w:rsidRPr="002F4BA3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8B1702" w:rsidTr="008B1702">
        <w:tc>
          <w:tcPr>
            <w:tcW w:w="1980" w:type="dxa"/>
          </w:tcPr>
          <w:p w:rsidR="008B1702" w:rsidRPr="002F4BA3" w:rsidRDefault="008B1702" w:rsidP="008B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25.04.2025г.</w:t>
            </w:r>
          </w:p>
          <w:p w:rsidR="008B1702" w:rsidRPr="002F4BA3" w:rsidRDefault="008B1702" w:rsidP="008B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Время – 12:45</w:t>
            </w:r>
          </w:p>
        </w:tc>
        <w:tc>
          <w:tcPr>
            <w:tcW w:w="2977" w:type="dxa"/>
          </w:tcPr>
          <w:p w:rsidR="008B1702" w:rsidRPr="002F4BA3" w:rsidRDefault="008B1702" w:rsidP="008B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2F4BA3">
              <w:rPr>
                <w:rFonts w:ascii="Times New Roman" w:hAnsi="Times New Roman" w:cs="Times New Roman"/>
                <w:sz w:val="24"/>
                <w:szCs w:val="24"/>
              </w:rPr>
              <w:t xml:space="preserve"> игра «На подступах к карьере»</w:t>
            </w:r>
          </w:p>
        </w:tc>
        <w:tc>
          <w:tcPr>
            <w:tcW w:w="2268" w:type="dxa"/>
          </w:tcPr>
          <w:p w:rsidR="008B1702" w:rsidRPr="002F4BA3" w:rsidRDefault="008B1702" w:rsidP="008B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  <w:tc>
          <w:tcPr>
            <w:tcW w:w="2120" w:type="dxa"/>
          </w:tcPr>
          <w:p w:rsidR="008B1702" w:rsidRPr="002F4BA3" w:rsidRDefault="008B1702" w:rsidP="008B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Табунщикова</w:t>
            </w:r>
            <w:proofErr w:type="spellEnd"/>
            <w:r w:rsidRPr="002F4BA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8B1702" w:rsidRPr="002F4BA3" w:rsidRDefault="008B1702" w:rsidP="008B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BA3">
              <w:rPr>
                <w:rFonts w:ascii="Times New Roman" w:hAnsi="Times New Roman" w:cs="Times New Roman"/>
                <w:sz w:val="24"/>
                <w:szCs w:val="24"/>
              </w:rPr>
              <w:t>Дидук</w:t>
            </w:r>
            <w:proofErr w:type="spellEnd"/>
            <w:r w:rsidRPr="002F4BA3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8B1702" w:rsidTr="008B1702">
        <w:tc>
          <w:tcPr>
            <w:tcW w:w="1980" w:type="dxa"/>
          </w:tcPr>
          <w:p w:rsidR="008B1702" w:rsidRPr="002F4BA3" w:rsidRDefault="008B1702" w:rsidP="008B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7" w:type="dxa"/>
          </w:tcPr>
          <w:p w:rsidR="008B1702" w:rsidRPr="008B1702" w:rsidRDefault="008B1702" w:rsidP="008B1702">
            <w:pPr>
              <w:pStyle w:val="TableParagraph"/>
              <w:tabs>
                <w:tab w:val="left" w:pos="1322"/>
                <w:tab w:val="left" w:pos="3108"/>
                <w:tab w:val="left" w:pos="358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конкурсах, конференциях и др. различного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268" w:type="dxa"/>
          </w:tcPr>
          <w:p w:rsidR="008B1702" w:rsidRPr="002F4BA3" w:rsidRDefault="008B1702" w:rsidP="008B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проведения организаторами</w:t>
            </w:r>
          </w:p>
        </w:tc>
        <w:tc>
          <w:tcPr>
            <w:tcW w:w="2120" w:type="dxa"/>
          </w:tcPr>
          <w:p w:rsidR="008B1702" w:rsidRDefault="008B1702" w:rsidP="008B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Падалко С.Н.</w:t>
            </w:r>
          </w:p>
          <w:p w:rsidR="008B1702" w:rsidRDefault="008B1702" w:rsidP="008B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8B1702" w:rsidRPr="002F4BA3" w:rsidRDefault="008B1702" w:rsidP="008B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8B1702" w:rsidTr="008B1702">
        <w:tc>
          <w:tcPr>
            <w:tcW w:w="1980" w:type="dxa"/>
          </w:tcPr>
          <w:p w:rsidR="008B1702" w:rsidRDefault="008B1702" w:rsidP="008B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 по 22.06.2025г.</w:t>
            </w:r>
          </w:p>
        </w:tc>
        <w:tc>
          <w:tcPr>
            <w:tcW w:w="2977" w:type="dxa"/>
          </w:tcPr>
          <w:p w:rsidR="008B1702" w:rsidRDefault="008B1702" w:rsidP="008B1702">
            <w:pPr>
              <w:pStyle w:val="TableParagraph"/>
              <w:tabs>
                <w:tab w:val="left" w:pos="1322"/>
                <w:tab w:val="left" w:pos="3108"/>
                <w:tab w:val="left" w:pos="3588"/>
              </w:tabs>
              <w:spacing w:line="268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Привлечение обучающихся к работе в пришкольном лагере</w:t>
            </w:r>
          </w:p>
        </w:tc>
        <w:tc>
          <w:tcPr>
            <w:tcW w:w="2268" w:type="dxa"/>
          </w:tcPr>
          <w:p w:rsidR="008B1702" w:rsidRPr="002F4BA3" w:rsidRDefault="008B1702" w:rsidP="008B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Ш № 30</w:t>
            </w:r>
          </w:p>
        </w:tc>
        <w:tc>
          <w:tcPr>
            <w:tcW w:w="2120" w:type="dxa"/>
          </w:tcPr>
          <w:p w:rsidR="008B1702" w:rsidRDefault="008B1702" w:rsidP="008B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  <w:p w:rsidR="008B1702" w:rsidRPr="002F4BA3" w:rsidRDefault="008B1702" w:rsidP="008B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</w:tbl>
    <w:p w:rsidR="00F6153A" w:rsidRDefault="00F6153A" w:rsidP="00927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BA3" w:rsidRDefault="002F4BA3" w:rsidP="00927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BA3" w:rsidRPr="002F4BA3" w:rsidRDefault="002F4BA3" w:rsidP="002F4B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BA3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proofErr w:type="spellStart"/>
      <w:r w:rsidRPr="002F4BA3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Pr="002F4BA3">
        <w:rPr>
          <w:rFonts w:ascii="Times New Roman" w:hAnsi="Times New Roman" w:cs="Times New Roman"/>
          <w:sz w:val="24"/>
          <w:szCs w:val="24"/>
        </w:rPr>
        <w:t xml:space="preserve"> по ВР Падалко С.Н.</w:t>
      </w:r>
    </w:p>
    <w:sectPr w:rsidR="002F4BA3" w:rsidRPr="002F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C7390"/>
    <w:multiLevelType w:val="hybridMultilevel"/>
    <w:tmpl w:val="5BFEB1E6"/>
    <w:lvl w:ilvl="0" w:tplc="668C9CC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B04001E">
      <w:numFmt w:val="bullet"/>
      <w:lvlText w:val="•"/>
      <w:lvlJc w:val="left"/>
      <w:pPr>
        <w:ind w:left="605" w:hanging="140"/>
      </w:pPr>
      <w:rPr>
        <w:rFonts w:hint="default"/>
        <w:lang w:val="ru-RU" w:eastAsia="en-US" w:bidi="ar-SA"/>
      </w:rPr>
    </w:lvl>
    <w:lvl w:ilvl="2" w:tplc="F9FA9478">
      <w:numFmt w:val="bullet"/>
      <w:lvlText w:val="•"/>
      <w:lvlJc w:val="left"/>
      <w:pPr>
        <w:ind w:left="1091" w:hanging="140"/>
      </w:pPr>
      <w:rPr>
        <w:rFonts w:hint="default"/>
        <w:lang w:val="ru-RU" w:eastAsia="en-US" w:bidi="ar-SA"/>
      </w:rPr>
    </w:lvl>
    <w:lvl w:ilvl="3" w:tplc="5D2267B6">
      <w:numFmt w:val="bullet"/>
      <w:lvlText w:val="•"/>
      <w:lvlJc w:val="left"/>
      <w:pPr>
        <w:ind w:left="1577" w:hanging="140"/>
      </w:pPr>
      <w:rPr>
        <w:rFonts w:hint="default"/>
        <w:lang w:val="ru-RU" w:eastAsia="en-US" w:bidi="ar-SA"/>
      </w:rPr>
    </w:lvl>
    <w:lvl w:ilvl="4" w:tplc="17800C74">
      <w:numFmt w:val="bullet"/>
      <w:lvlText w:val="•"/>
      <w:lvlJc w:val="left"/>
      <w:pPr>
        <w:ind w:left="2062" w:hanging="140"/>
      </w:pPr>
      <w:rPr>
        <w:rFonts w:hint="default"/>
        <w:lang w:val="ru-RU" w:eastAsia="en-US" w:bidi="ar-SA"/>
      </w:rPr>
    </w:lvl>
    <w:lvl w:ilvl="5" w:tplc="3FA62D3C">
      <w:numFmt w:val="bullet"/>
      <w:lvlText w:val="•"/>
      <w:lvlJc w:val="left"/>
      <w:pPr>
        <w:ind w:left="2548" w:hanging="140"/>
      </w:pPr>
      <w:rPr>
        <w:rFonts w:hint="default"/>
        <w:lang w:val="ru-RU" w:eastAsia="en-US" w:bidi="ar-SA"/>
      </w:rPr>
    </w:lvl>
    <w:lvl w:ilvl="6" w:tplc="BE00A5FC">
      <w:numFmt w:val="bullet"/>
      <w:lvlText w:val="•"/>
      <w:lvlJc w:val="left"/>
      <w:pPr>
        <w:ind w:left="3034" w:hanging="140"/>
      </w:pPr>
      <w:rPr>
        <w:rFonts w:hint="default"/>
        <w:lang w:val="ru-RU" w:eastAsia="en-US" w:bidi="ar-SA"/>
      </w:rPr>
    </w:lvl>
    <w:lvl w:ilvl="7" w:tplc="656A2E3A">
      <w:numFmt w:val="bullet"/>
      <w:lvlText w:val="•"/>
      <w:lvlJc w:val="left"/>
      <w:pPr>
        <w:ind w:left="3519" w:hanging="140"/>
      </w:pPr>
      <w:rPr>
        <w:rFonts w:hint="default"/>
        <w:lang w:val="ru-RU" w:eastAsia="en-US" w:bidi="ar-SA"/>
      </w:rPr>
    </w:lvl>
    <w:lvl w:ilvl="8" w:tplc="EE68A6E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A4"/>
    <w:rsid w:val="002F4BA3"/>
    <w:rsid w:val="00785104"/>
    <w:rsid w:val="008B1702"/>
    <w:rsid w:val="00927D0C"/>
    <w:rsid w:val="009F6C3A"/>
    <w:rsid w:val="00D064A1"/>
    <w:rsid w:val="00ED2FA4"/>
    <w:rsid w:val="00F6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CBBE"/>
  <w15:chartTrackingRefBased/>
  <w15:docId w15:val="{85F1459B-EEF6-40A7-9A42-48A8735E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B1702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TopTechnics</dc:creator>
  <cp:keywords/>
  <dc:description/>
  <cp:lastModifiedBy>TopTechnics</cp:lastModifiedBy>
  <cp:revision>4</cp:revision>
  <dcterms:created xsi:type="dcterms:W3CDTF">2025-06-05T06:40:00Z</dcterms:created>
  <dcterms:modified xsi:type="dcterms:W3CDTF">2025-06-05T08:07:00Z</dcterms:modified>
</cp:coreProperties>
</file>